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807" w:rsidRDefault="00785807" w:rsidP="0078580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График личного приема граждан                </w:t>
      </w:r>
    </w:p>
    <w:p w:rsidR="00785807" w:rsidRDefault="00785807" w:rsidP="0078580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Общественной приёмной Наро-Фоминского городского округа </w:t>
      </w:r>
    </w:p>
    <w:p w:rsidR="00785807" w:rsidRDefault="00785807" w:rsidP="0078580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представителями  исполнительных органов </w:t>
      </w:r>
    </w:p>
    <w:p w:rsidR="00785807" w:rsidRDefault="00785807" w:rsidP="0078580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государственной власти Московской области    </w:t>
      </w:r>
    </w:p>
    <w:p w:rsidR="00785807" w:rsidRDefault="00785807" w:rsidP="0078580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сентябрь 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2019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года</w:t>
      </w:r>
    </w:p>
    <w:p w:rsidR="00785807" w:rsidRDefault="00785807" w:rsidP="0078580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785807" w:rsidRDefault="00785807" w:rsidP="0078580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адресу: г. Наро-Фоминск, ул. Маршала Жукова, д.5, к.108. </w:t>
      </w:r>
    </w:p>
    <w:p w:rsidR="00785807" w:rsidRDefault="00785807" w:rsidP="007858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943"/>
      </w:tblGrid>
      <w:tr w:rsidR="00785807" w:rsidTr="00785807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07" w:rsidRDefault="0078580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85807" w:rsidRDefault="0078580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Дата и время приема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07" w:rsidRDefault="0078580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85807" w:rsidRDefault="0078580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Наименование органа исполнительной власти Московской области</w:t>
            </w:r>
          </w:p>
        </w:tc>
      </w:tr>
      <w:tr w:rsidR="00785807" w:rsidTr="00785807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07" w:rsidRDefault="0078580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785807" w:rsidRDefault="0078580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04.09.2019</w:t>
            </w:r>
          </w:p>
          <w:p w:rsidR="00785807" w:rsidRDefault="0078580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с 10.00 до 13.00</w:t>
            </w:r>
          </w:p>
          <w:p w:rsidR="00785807" w:rsidRDefault="0078580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807" w:rsidRDefault="00785807" w:rsidP="0078580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  Министерство экономики и финансов</w:t>
            </w:r>
          </w:p>
        </w:tc>
      </w:tr>
      <w:tr w:rsidR="00785807" w:rsidTr="00785807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07" w:rsidRDefault="0078580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85807" w:rsidRDefault="0078580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09.09.2019</w:t>
            </w:r>
          </w:p>
          <w:p w:rsidR="00785807" w:rsidRDefault="0078580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с 10.00 до 13.00</w:t>
            </w:r>
          </w:p>
          <w:p w:rsidR="00785807" w:rsidRDefault="0078580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807" w:rsidRDefault="00785807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                     Министерство энергетики</w:t>
            </w:r>
          </w:p>
        </w:tc>
      </w:tr>
      <w:tr w:rsidR="00785807" w:rsidTr="00785807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07" w:rsidRDefault="0078580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785807" w:rsidRDefault="0078580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13.09.2019</w:t>
            </w:r>
          </w:p>
          <w:p w:rsidR="00785807" w:rsidRDefault="0078580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с 10.00 до 13.00</w:t>
            </w:r>
          </w:p>
          <w:p w:rsidR="00785807" w:rsidRDefault="0078580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807" w:rsidRDefault="00785807" w:rsidP="00785807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                 Министерство здравоохранения   </w:t>
            </w:r>
          </w:p>
        </w:tc>
      </w:tr>
      <w:tr w:rsidR="00785807" w:rsidTr="00785807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07" w:rsidRDefault="0078580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785807" w:rsidRDefault="0078580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25.09.2019</w:t>
            </w:r>
          </w:p>
          <w:p w:rsidR="00785807" w:rsidRDefault="0078580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с 10.00 до 13.00</w:t>
            </w:r>
          </w:p>
          <w:p w:rsidR="00785807" w:rsidRDefault="0078580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07" w:rsidRDefault="0078580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785807" w:rsidRDefault="00844FCD" w:rsidP="00844FC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44FCD">
              <w:rPr>
                <w:rFonts w:ascii="Times New Roman" w:eastAsia="Times New Roman" w:hAnsi="Times New Roman"/>
                <w:b/>
                <w:sz w:val="28"/>
                <w:szCs w:val="28"/>
              </w:rPr>
              <w:t>Комитет  архитектуры и градостроительства</w:t>
            </w:r>
            <w:bookmarkStart w:id="0" w:name="_GoBack"/>
            <w:bookmarkEnd w:id="0"/>
            <w:r w:rsidR="00785807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</w:t>
            </w:r>
          </w:p>
          <w:p w:rsidR="00785807" w:rsidRDefault="0078580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785807" w:rsidTr="00785807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07" w:rsidRPr="00785807" w:rsidRDefault="00785807" w:rsidP="0078580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30</w:t>
            </w:r>
            <w:r w:rsidRPr="00785807">
              <w:rPr>
                <w:rFonts w:ascii="Times New Roman" w:eastAsia="Times New Roman" w:hAnsi="Times New Roman"/>
                <w:b/>
                <w:sz w:val="28"/>
                <w:szCs w:val="28"/>
              </w:rPr>
              <w:t>.09.2019</w:t>
            </w:r>
          </w:p>
          <w:p w:rsidR="00785807" w:rsidRDefault="00785807" w:rsidP="0078580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85807">
              <w:rPr>
                <w:rFonts w:ascii="Times New Roman" w:eastAsia="Times New Roman" w:hAnsi="Times New Roman"/>
                <w:b/>
                <w:sz w:val="28"/>
                <w:szCs w:val="28"/>
              </w:rPr>
              <w:t>с 10.00 до 13.00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07" w:rsidRDefault="0078580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785807" w:rsidRDefault="0078580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Главное архивное управление</w:t>
            </w:r>
          </w:p>
          <w:p w:rsidR="00785807" w:rsidRDefault="0078580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785807" w:rsidRDefault="0078580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785807" w:rsidRDefault="00785807" w:rsidP="007858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5807" w:rsidRDefault="00785807" w:rsidP="007858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5807" w:rsidRDefault="00785807" w:rsidP="0078580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Предварительная запись по тел.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8 (496)- 34-4-45-21, 34-4-45-23.</w:t>
      </w:r>
    </w:p>
    <w:p w:rsidR="00785807" w:rsidRDefault="00785807" w:rsidP="00785807"/>
    <w:p w:rsidR="00785807" w:rsidRDefault="00785807" w:rsidP="00785807"/>
    <w:p w:rsidR="00513961" w:rsidRDefault="00513961"/>
    <w:sectPr w:rsidR="00513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145"/>
    <w:rsid w:val="00374145"/>
    <w:rsid w:val="00513961"/>
    <w:rsid w:val="00785807"/>
    <w:rsid w:val="0084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8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8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8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Шиповалова Алла Васильевна</dc:creator>
  <cp:keywords/>
  <dc:description/>
  <cp:lastModifiedBy>Шиповалова Алла Васильевна</cp:lastModifiedBy>
  <cp:revision>3</cp:revision>
  <dcterms:created xsi:type="dcterms:W3CDTF">2019-08-27T09:15:00Z</dcterms:created>
  <dcterms:modified xsi:type="dcterms:W3CDTF">2019-08-27T09:24:00Z</dcterms:modified>
</cp:coreProperties>
</file>